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96A" w:rsidRPr="000D296A" w:rsidRDefault="000D296A" w:rsidP="000D296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D296A">
        <w:rPr>
          <w:rFonts w:ascii="Times New Roman" w:hAnsi="Times New Roman" w:cs="Times New Roman"/>
          <w:sz w:val="28"/>
          <w:szCs w:val="28"/>
        </w:rPr>
        <w:t>Бессонова Анна Алексеевна</w:t>
      </w:r>
    </w:p>
    <w:p w:rsidR="000D296A" w:rsidRPr="000D296A" w:rsidRDefault="000D296A" w:rsidP="000D296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Тамбовская область</w:t>
      </w:r>
    </w:p>
    <w:p w:rsidR="000D296A" w:rsidRDefault="000D296A" w:rsidP="000D296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D296A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 "Тамбовский государственный университет имени Г.Р. Державина» Медицинский институт</w:t>
      </w:r>
    </w:p>
    <w:p w:rsidR="000D296A" w:rsidRDefault="000D296A" w:rsidP="0051461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1461F" w:rsidRDefault="0051461F" w:rsidP="0051461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Каждому своё.</w:t>
      </w:r>
    </w:p>
    <w:p w:rsidR="0051461F" w:rsidRDefault="0051461F" w:rsidP="0051461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558F4" w:rsidRDefault="00096492" w:rsidP="00177A5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донор. Я говорю это без радости или сожаления, это просто факт. Мой организм другой весовой категории, и не отвечает требованиям, предъявляемым к донорам. Я никогда не сдавала кровь.</w:t>
      </w:r>
    </w:p>
    <w:p w:rsidR="00096492" w:rsidRDefault="00096492" w:rsidP="00177A5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много друзей и знакомых, которые совершают регулярные донации: кто-то сдает плазму, кто-то кровь, многие стремятся стать почетными донорами. Я не знаю, можно ли назвать этих людей особенными, но каждый раз, когда они возвращаются со станции переливания, они становятся немного другими. У них немного ярче сияют глаза; они кажутся чуть выше ростом и крепче телосложением; они становятся чуть более значимыми, добрыми, открытыми; они становятся очень честными.</w:t>
      </w:r>
    </w:p>
    <w:p w:rsidR="00096492" w:rsidRDefault="00096492" w:rsidP="00177A5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еще ни разу не встречала равнодушных доноров. Это люди широчайшей души, готовые откликнуться на любую просьбу. При этом они крайне рациональны – они не станут решать вашу проблему, но окажут неоценимую помощь, и вы справитесь сами. </w:t>
      </w:r>
    </w:p>
    <w:p w:rsidR="00096492" w:rsidRDefault="00076A8B" w:rsidP="00177A5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люди, которые жертвуют деньги. Люди, которые жертвуют вещи. Люди, которые жертвуют время. Доноры не жертвуют, они дарят часть себя, в прямом и переносном смысле, тем, кого никогда не узнают, тем, кто никогда не узнает их.</w:t>
      </w:r>
    </w:p>
    <w:p w:rsidR="00096492" w:rsidRDefault="00096492" w:rsidP="00177A5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Доноры – безымянные герои, которые несут свой свет, свое священное дело</w:t>
      </w:r>
      <w:r w:rsidR="00076A8B">
        <w:rPr>
          <w:rFonts w:ascii="Times New Roman" w:hAnsi="Times New Roman" w:cs="Times New Roman"/>
          <w:sz w:val="28"/>
          <w:szCs w:val="28"/>
        </w:rPr>
        <w:t xml:space="preserve"> скромно, почти незаметно, творя добро и бросая его в воду. Для них сдать кровь – не совершить подвиг, но сделать то, ч</w:t>
      </w:r>
      <w:r w:rsidR="00C839D9">
        <w:rPr>
          <w:rFonts w:ascii="Times New Roman" w:hAnsi="Times New Roman" w:cs="Times New Roman"/>
          <w:sz w:val="28"/>
          <w:szCs w:val="28"/>
        </w:rPr>
        <w:t>его</w:t>
      </w:r>
      <w:r w:rsidR="00076A8B">
        <w:rPr>
          <w:rFonts w:ascii="Times New Roman" w:hAnsi="Times New Roman" w:cs="Times New Roman"/>
          <w:sz w:val="28"/>
          <w:szCs w:val="28"/>
        </w:rPr>
        <w:t xml:space="preserve"> не сделать нельзя. Они просто не умеют иначе.</w:t>
      </w:r>
    </w:p>
    <w:p w:rsidR="00076A8B" w:rsidRDefault="00076A8B" w:rsidP="00177A5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не донор. Я активный волонтер донорского движения. Я прилагаю все свои усилия, всё свое красноречие, чтобы как можно больше людей узнали о том, на что они способны. Каждый должен знать, что он может спасти чью-то жизнь; полноценное осознание этого меняет человека. </w:t>
      </w:r>
    </w:p>
    <w:p w:rsidR="00076A8B" w:rsidRDefault="00076A8B" w:rsidP="00177A5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прихожу к юным одиннадцатиклассникам, чтобы рассказать им о поступке, который может стать самым важным в их молодости. Они задают так много вопросов. Записывают контакты, считают месяцы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восемнадцатилетия</w:t>
      </w:r>
      <w:proofErr w:type="spellEnd"/>
      <w:r>
        <w:rPr>
          <w:rFonts w:ascii="Times New Roman" w:hAnsi="Times New Roman" w:cs="Times New Roman"/>
          <w:sz w:val="28"/>
          <w:szCs w:val="28"/>
        </w:rPr>
        <w:t>. И знаете, они правда приходят. Спустя время я вручаю им сертификаты молодого донора. И передо мной стоят настоящие герои. Такие юные, но уже так много делающие для людей, делающие для мира.</w:t>
      </w:r>
    </w:p>
    <w:p w:rsidR="00076A8B" w:rsidRDefault="00076A8B" w:rsidP="00177A5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в жизни свое место. Я не донор. Но я делаю всё, чтобы донорское движение процветало и полнилось новыми членами. Полнилось теми, кто спасет ни одну жизнь, не прося ничего взамен.</w:t>
      </w:r>
      <w:r w:rsidR="000B68D4">
        <w:rPr>
          <w:rFonts w:ascii="Times New Roman" w:hAnsi="Times New Roman" w:cs="Times New Roman"/>
          <w:sz w:val="28"/>
          <w:szCs w:val="28"/>
        </w:rPr>
        <w:t xml:space="preserve"> Я делаю то, что могу, ради помощи другим людям. Кажется, у меня получается.</w:t>
      </w:r>
    </w:p>
    <w:sectPr w:rsidR="00076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59"/>
    <w:rsid w:val="00076A8B"/>
    <w:rsid w:val="00096492"/>
    <w:rsid w:val="000B68D4"/>
    <w:rsid w:val="000D296A"/>
    <w:rsid w:val="00177A59"/>
    <w:rsid w:val="0051461F"/>
    <w:rsid w:val="00557BB7"/>
    <w:rsid w:val="00C839D9"/>
    <w:rsid w:val="00DA4E7A"/>
    <w:rsid w:val="00F5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4EF9C5-418D-4243-96E8-AC6B1DAB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5</cp:revision>
  <dcterms:created xsi:type="dcterms:W3CDTF">2015-05-10T13:44:00Z</dcterms:created>
  <dcterms:modified xsi:type="dcterms:W3CDTF">2015-06-23T12:41:00Z</dcterms:modified>
</cp:coreProperties>
</file>